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D72" w:rsidRPr="0008413D" w:rsidRDefault="00104D72" w:rsidP="00104D72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</w:t>
      </w:r>
      <w:bookmarkStart w:id="0" w:name="_GoBack"/>
      <w:bookmarkEnd w:id="0"/>
      <w:r w:rsidRPr="0008413D">
        <w:rPr>
          <w:rFonts w:ascii="Times New Roman" w:hAnsi="Times New Roman" w:cs="Times New Roman"/>
          <w:sz w:val="28"/>
          <w:szCs w:val="28"/>
          <w:u w:val="single"/>
        </w:rPr>
        <w:t>ем дистанционных образовательных технологий</w:t>
      </w:r>
    </w:p>
    <w:p w:rsidR="008F2F6B" w:rsidRDefault="008F2F6B" w:rsidP="008F2F6B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104D72" w:rsidRDefault="00104D72" w:rsidP="00104D72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104D72" w:rsidRDefault="00104D72" w:rsidP="00104D72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104D72" w:rsidRDefault="00104D72" w:rsidP="00104D72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1999"/>
        <w:gridCol w:w="1701"/>
        <w:gridCol w:w="5811"/>
        <w:gridCol w:w="1557"/>
        <w:gridCol w:w="1621"/>
        <w:gridCol w:w="1294"/>
      </w:tblGrid>
      <w:tr w:rsidR="00487E5F" w:rsidTr="00D16768">
        <w:tc>
          <w:tcPr>
            <w:tcW w:w="803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999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5811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557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621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487E5F" w:rsidRDefault="00487E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294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487E5F" w:rsidRPr="002C6FEF" w:rsidTr="00D16768">
        <w:tc>
          <w:tcPr>
            <w:tcW w:w="803" w:type="dxa"/>
          </w:tcPr>
          <w:p w:rsidR="00487E5F" w:rsidRDefault="00085AA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999" w:type="dxa"/>
          </w:tcPr>
          <w:p w:rsidR="00D16768" w:rsidRPr="00420167" w:rsidRDefault="00D16768" w:rsidP="00D16768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Урок повторения.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7E5F" w:rsidRDefault="00D16768" w:rsidP="00D16768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87E5F" w:rsidRDefault="00BD49E7" w:rsidP="00BE338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5811" w:type="dxa"/>
          </w:tcPr>
          <w:p w:rsidR="007700D3" w:rsidRDefault="003D7B09" w:rsidP="00C62BD5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B09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65pt;height:269.35pt" o:ole="">
                  <v:imagedata r:id="rId5" o:title=""/>
                </v:shape>
                <o:OLEObject Type="Embed" ProgID="PowerPoint.Show.8" ShapeID="_x0000_i1025" DrawAspect="Content" ObjectID="_1649934547" r:id="rId6"/>
              </w:object>
            </w:r>
          </w:p>
        </w:tc>
        <w:tc>
          <w:tcPr>
            <w:tcW w:w="1557" w:type="dxa"/>
          </w:tcPr>
          <w:p w:rsidR="00487E5F" w:rsidRDefault="00487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E5F" w:rsidRDefault="00487E5F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487E5F" w:rsidRDefault="00487E5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7D29" w:rsidRDefault="00C87D29"/>
    <w:sectPr w:rsidR="00C87D29" w:rsidSect="009223B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72"/>
    <w:rsid w:val="00085AA4"/>
    <w:rsid w:val="000D1977"/>
    <w:rsid w:val="00104D72"/>
    <w:rsid w:val="001661C8"/>
    <w:rsid w:val="003D7B09"/>
    <w:rsid w:val="00482D71"/>
    <w:rsid w:val="00487E5F"/>
    <w:rsid w:val="007675F6"/>
    <w:rsid w:val="007700D3"/>
    <w:rsid w:val="00797A1F"/>
    <w:rsid w:val="007D11AF"/>
    <w:rsid w:val="008F2F6B"/>
    <w:rsid w:val="009223BA"/>
    <w:rsid w:val="00947426"/>
    <w:rsid w:val="00BD49E7"/>
    <w:rsid w:val="00BE3387"/>
    <w:rsid w:val="00C02D12"/>
    <w:rsid w:val="00C62BD5"/>
    <w:rsid w:val="00C87D29"/>
    <w:rsid w:val="00D11E1E"/>
    <w:rsid w:val="00D1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04D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04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4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19</cp:revision>
  <dcterms:created xsi:type="dcterms:W3CDTF">2020-04-04T17:01:00Z</dcterms:created>
  <dcterms:modified xsi:type="dcterms:W3CDTF">2020-05-02T11:23:00Z</dcterms:modified>
</cp:coreProperties>
</file>